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418" w:rsidRDefault="00E17418" w:rsidP="004C1F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82690" w:rsidRPr="00782690" w:rsidRDefault="00782690" w:rsidP="00782690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782690">
        <w:rPr>
          <w:rFonts w:ascii="Times New Roman" w:eastAsia="Calibri" w:hAnsi="Times New Roman" w:cs="Times New Roman"/>
          <w:i/>
          <w:color w:val="000000"/>
          <w:sz w:val="28"/>
        </w:rPr>
        <w:t>Приложение к ООП ООО</w:t>
      </w:r>
    </w:p>
    <w:p w:rsidR="001F490B" w:rsidRDefault="001F490B" w:rsidP="001F490B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1F490B" w:rsidRDefault="001F490B" w:rsidP="001F490B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1F490B" w:rsidRDefault="001F490B" w:rsidP="001F49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1F490B" w:rsidRDefault="001F490B" w:rsidP="001F49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1F490B" w:rsidRDefault="001F490B" w:rsidP="001F49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1F490B" w:rsidRDefault="001F490B" w:rsidP="001F49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1F490B" w:rsidRDefault="001F490B" w:rsidP="001F49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="001833F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классы)</w:t>
      </w: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1F490B" w:rsidRDefault="001F490B" w:rsidP="001F490B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8"/>
        </w:rPr>
        <w:lastRenderedPageBreak/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1F490B" w:rsidRDefault="001F490B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Карарий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кхочушъяран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фонд </w:t>
      </w:r>
    </w:p>
    <w:p w:rsidR="00E17418" w:rsidRPr="00E17418" w:rsidRDefault="00E17418" w:rsidP="00E17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Хьалхарчу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к1охцал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ехаш-1аш яра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к1охцалех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беркат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дохьуш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луларчу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юьртарчу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хезна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цхьанне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муьлханиг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уггаре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сутарчу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схьалоцур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к1охцалш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дерриш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E17418">
        <w:rPr>
          <w:rFonts w:ascii="Times New Roman" w:hAnsi="Times New Roman" w:cs="Times New Roman"/>
          <w:sz w:val="28"/>
          <w:szCs w:val="28"/>
        </w:rPr>
        <w:t>даьхна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,  х</w:t>
      </w:r>
      <w:proofErr w:type="gramEnd"/>
      <w:r w:rsidRPr="00E17418">
        <w:rPr>
          <w:rFonts w:ascii="Times New Roman" w:hAnsi="Times New Roman" w:cs="Times New Roman"/>
          <w:sz w:val="28"/>
          <w:szCs w:val="28"/>
        </w:rPr>
        <w:t xml:space="preserve">1оранна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д1алур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хуур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ирсениг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».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т1аьхьа нах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воцург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Садолу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оьшу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»,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ц1ахь 1ийна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миска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Наха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лоьху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т1ееана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Адамийн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йистхилла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-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догц1ена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ойланаш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хьанал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к1охцал ас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д1ало.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Зуламечу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к1охцал д1а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д1аяхна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Мел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лехарх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стеган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ирс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беркат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(128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Я. Акаева («Стела1ад», 2004 ш., №2)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Т1едахкарш</w:t>
      </w:r>
      <w:r w:rsidRPr="00E174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3-чу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3) 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юьззина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цхьаьнакхетарш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уьйраш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билгалъяха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К1охцалгех </w:t>
      </w:r>
      <w:r w:rsidRPr="00E1741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морфологически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A443E4" w:rsidRPr="00A443E4" w:rsidRDefault="00A443E4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Шолг1ачу</w:t>
      </w:r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Акха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стоьмаш</w:t>
      </w:r>
      <w:proofErr w:type="spellEnd"/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Хьалдолуш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махкахь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1алам.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1ай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д1ахедаш бац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элхьамчаш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1ежаш,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кхораш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хьаьрмакаш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хьаьмцаш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коканаш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…  1аьнан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шелонаш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хьакхаелча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чам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толо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Хала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хазнаш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схьагулъян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Схьахетарехь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дика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Х1унда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олхазаршна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акхарошна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оьшу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царах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цхьадолу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дакъа 1аьнан а, б1аьстенан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муьрехь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кхача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пайдаэца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Къаьстина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хьийкъина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муьргаш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Х1инца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яа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т1ехь. Февраль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баттахь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б1аьстенан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юьххьехь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дарбане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бецаш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орамаш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лехча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юкъахь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: ч1имаш,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муьжг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кхийолу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ораматаш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Х1ора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синтаран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диттан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бецан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хелиган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г1аролехь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деса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дара.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Исбаьхьа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дарбане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комаьрша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Даймохк.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ларбан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!     </w:t>
      </w:r>
      <w:proofErr w:type="gramStart"/>
      <w:r w:rsidRPr="00E17418">
        <w:rPr>
          <w:rFonts w:ascii="Times New Roman" w:hAnsi="Times New Roman" w:cs="Times New Roman"/>
          <w:sz w:val="28"/>
          <w:szCs w:val="28"/>
        </w:rPr>
        <w:t>( 135</w:t>
      </w:r>
      <w:proofErr w:type="gram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1. </w:t>
      </w:r>
      <w:proofErr w:type="spellStart"/>
      <w:proofErr w:type="gramStart"/>
      <w:r w:rsidRPr="00E17418">
        <w:rPr>
          <w:rFonts w:ascii="Times New Roman" w:hAnsi="Times New Roman" w:cs="Times New Roman"/>
          <w:sz w:val="28"/>
          <w:szCs w:val="28"/>
        </w:rPr>
        <w:t>Сапарбиева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17418">
        <w:rPr>
          <w:rFonts w:ascii="Times New Roman" w:hAnsi="Times New Roman" w:cs="Times New Roman"/>
          <w:sz w:val="28"/>
          <w:szCs w:val="28"/>
        </w:rPr>
        <w:t>«Стела1ад», №2, 2003ш.)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Шелонаш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41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фонетически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2</w:t>
      </w:r>
      <w:r w:rsidRPr="00E17418">
        <w:rPr>
          <w:rFonts w:ascii="Times New Roman" w:hAnsi="Times New Roman" w:cs="Times New Roman"/>
          <w:sz w:val="28"/>
          <w:szCs w:val="28"/>
        </w:rPr>
        <w:t xml:space="preserve">. 2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Текста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юкъадало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Кхоалг1ачу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Б1аьвнийн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махкахь</w:t>
      </w:r>
      <w:proofErr w:type="spellEnd"/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г1ийла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Хаза-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Кхаьллахь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(Ч1аьнтахь) Жог1утан ворх1 к1ентан б1ов.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Хетало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когашкахь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1уьллучу т1улге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сатуьйсаш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proofErr w:type="gramStart"/>
      <w:r w:rsidRPr="00E17418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Хьол</w:t>
      </w:r>
      <w:proofErr w:type="spellEnd"/>
      <w:proofErr w:type="gramEnd"/>
      <w:r w:rsidRPr="00E1741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йо1,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т1улг б1ов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юттуш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бохкучу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вежаршний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т1ебохьуш»,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дуьйцура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Ч1аьнтарчу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Батин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Асхьаба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«Жима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…»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Тасало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со т1улгах. Т1улг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меттах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хьов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…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«Х1етахь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адамшкахь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велавелира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Асхьаб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со к1елхьарайоккхуш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соцунг1а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хуьлий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волало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: - Жог1утан ворх1 к1ант,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йо1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Жог1ута,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к1ентий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ондабевлча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цаьрца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йоьттина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б1ов. Ворх1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вешин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то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кеч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т1улг, т1ехь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забарш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шекар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кагдечу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морзахан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дуьллуш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Б1ов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юттучу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вежаршний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дений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 х1оттийна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шури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динчу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хударан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текх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дохьуш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Т1аккха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т1улгаца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ерзийна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дуьйцу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и б1ов.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х1ора б1ов а, х1ора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т1улг а.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дола дар,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царах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дерг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лардар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». (150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).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Б.Гайтукаева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Т1едахкарш: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1. 1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2. Шолг1ачу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юкъадало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A443E4" w:rsidRPr="00A443E4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Шолг1ачу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лач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къамеле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ерзае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>Доьалг1ачу</w:t>
      </w:r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чийрикехь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8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классерчу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дешархойн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хаарш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талларан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bCs/>
          <w:sz w:val="28"/>
          <w:szCs w:val="28"/>
        </w:rPr>
        <w:t>коьчал</w:t>
      </w:r>
      <w:proofErr w:type="spellEnd"/>
      <w:r w:rsidRPr="00E174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Грамматически т1едилларца диктант.               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  <w:r w:rsidRPr="00E17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Лаьмнашкахь</w:t>
      </w:r>
      <w:proofErr w:type="spellEnd"/>
    </w:p>
    <w:p w:rsidR="00E17418" w:rsidRPr="00E17418" w:rsidRDefault="00E17418" w:rsidP="00E17418">
      <w:pPr>
        <w:rPr>
          <w:rFonts w:ascii="Times New Roman" w:hAnsi="Times New Roman" w:cs="Aharoni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Со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тхайн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да 1ийначу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юьрта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яханера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Цигахь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ч1ог1а хаза дара.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Машенийн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я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лелхачу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герзийн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г1овг1а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йоцуш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тийна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дара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юьртахь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. 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тийналла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цкъа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гина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Aharoni"/>
          <w:sz w:val="28"/>
          <w:szCs w:val="28"/>
        </w:rPr>
        <w:t>яцара</w:t>
      </w:r>
      <w:proofErr w:type="spellEnd"/>
      <w:r w:rsidRPr="00E17418">
        <w:rPr>
          <w:rFonts w:ascii="Times New Roman" w:hAnsi="Times New Roman" w:cs="Aharoni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Со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цецъяьккхинера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гинчу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Ирхдахана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Дехьо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Хьалахьажча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чаккхе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йоцуш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лаьмнаш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т1алгаш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кхехкхаш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схьадолу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Хьежарх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к1орда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сийналла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Чуяьлча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даржа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даьржара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Т1улгаш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басах д1аэдина, ц1андинера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хазалла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дешнашца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йийцалур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Бердийн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басешкахь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лелара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1ахарий.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самукъадаьлла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ехха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1ийра со.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ч1ог1а хаза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ловзура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кортош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бетташ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Суна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гинера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Бакъду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буьйсанна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1аьржа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Лаьмнаш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хьаннаш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гора.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самукъадаьккхина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1алам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дайча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хеталора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(125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).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3.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Балтукаева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(«Стела1ад, №3,2006 ш.)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    </w:t>
      </w:r>
      <w:r w:rsidRPr="00E17418">
        <w:rPr>
          <w:rFonts w:ascii="Times New Roman" w:hAnsi="Times New Roman" w:cs="Times New Roman"/>
          <w:b/>
          <w:sz w:val="28"/>
          <w:szCs w:val="28"/>
        </w:rPr>
        <w:t>Т1едахкарш</w:t>
      </w:r>
      <w:r w:rsidRPr="00E17418">
        <w:rPr>
          <w:rFonts w:ascii="Times New Roman" w:hAnsi="Times New Roman" w:cs="Times New Roman"/>
          <w:sz w:val="28"/>
          <w:szCs w:val="28"/>
        </w:rPr>
        <w:t>: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 1. Т1ера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схьаязъе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юкъара-юьхьан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т1аккха –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ц1еран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2. Т1аьххьара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r w:rsidRPr="00E17418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юьззина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sz w:val="28"/>
          <w:szCs w:val="28"/>
        </w:rPr>
      </w:pPr>
      <w:r w:rsidRPr="00E174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E174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b/>
          <w:sz w:val="28"/>
          <w:szCs w:val="28"/>
        </w:rPr>
        <w:t>абзацера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латтамаш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схьаязбе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тайпанаш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418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E17418">
        <w:rPr>
          <w:rFonts w:ascii="Times New Roman" w:hAnsi="Times New Roman" w:cs="Times New Roman"/>
          <w:sz w:val="28"/>
          <w:szCs w:val="28"/>
        </w:rPr>
        <w:t>.</w:t>
      </w: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E17418" w:rsidRPr="00E17418" w:rsidRDefault="00E17418" w:rsidP="00E17418">
      <w:pPr>
        <w:rPr>
          <w:rFonts w:ascii="Times New Roman" w:hAnsi="Times New Roman" w:cs="Times New Roman"/>
          <w:b/>
          <w:sz w:val="28"/>
          <w:szCs w:val="28"/>
        </w:rPr>
      </w:pPr>
    </w:p>
    <w:p w:rsidR="00AB43E1" w:rsidRPr="00E17418" w:rsidRDefault="00AB43E1">
      <w:pPr>
        <w:rPr>
          <w:sz w:val="28"/>
          <w:szCs w:val="28"/>
        </w:rPr>
      </w:pPr>
    </w:p>
    <w:sectPr w:rsidR="00AB43E1" w:rsidRPr="00E1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90"/>
    <w:rsid w:val="001833F7"/>
    <w:rsid w:val="001F490B"/>
    <w:rsid w:val="003B7790"/>
    <w:rsid w:val="004C1F96"/>
    <w:rsid w:val="00782690"/>
    <w:rsid w:val="00A443E4"/>
    <w:rsid w:val="00AB43E1"/>
    <w:rsid w:val="00E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ED957-93ED-4C0C-BA0A-83095B2E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74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7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418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1F490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F490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F49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9</cp:revision>
  <cp:lastPrinted>2019-01-04T10:59:00Z</cp:lastPrinted>
  <dcterms:created xsi:type="dcterms:W3CDTF">2018-11-24T09:13:00Z</dcterms:created>
  <dcterms:modified xsi:type="dcterms:W3CDTF">2024-10-11T08:23:00Z</dcterms:modified>
</cp:coreProperties>
</file>